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CD1C4" w14:textId="77777777" w:rsidR="008A776B" w:rsidRPr="00581402" w:rsidRDefault="008A776B" w:rsidP="008A776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039F9DF" wp14:editId="6B33AE76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C8284A" w14:textId="77777777" w:rsidR="008A776B" w:rsidRPr="00581402" w:rsidRDefault="008A776B" w:rsidP="008A776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EBE81CA" w14:textId="77777777" w:rsidR="008A776B" w:rsidRPr="00581402" w:rsidRDefault="008A776B" w:rsidP="008A776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D85F33C" w14:textId="77777777" w:rsidR="008A776B" w:rsidRPr="00581402" w:rsidRDefault="008A776B" w:rsidP="008A776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6D0F7E5" w14:textId="77777777" w:rsidR="008A776B" w:rsidRPr="00581402" w:rsidRDefault="008A776B" w:rsidP="008A776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9C307BF" w14:textId="61CA453C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334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A0D1862" w14:textId="77777777" w:rsidR="008A776B" w:rsidRPr="00581402" w:rsidRDefault="008A776B" w:rsidP="008A776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36D33F3" w14:textId="77777777" w:rsidR="008A776B" w:rsidRPr="00581402" w:rsidRDefault="008A776B" w:rsidP="008A77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6EF500" w14:textId="77777777" w:rsidR="008A776B" w:rsidRPr="00581402" w:rsidRDefault="008A776B" w:rsidP="008A77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EB9E76E" w14:textId="77777777" w:rsidR="008A776B" w:rsidRPr="00581402" w:rsidRDefault="008A776B" w:rsidP="008A776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CF0260D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3F09851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0101BDD" w14:textId="69F42CF5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VIDEOLARINGOSKOPSKE ŽLICE  C – MAC nabava po sistemu staro  za novo</w:t>
      </w:r>
    </w:p>
    <w:p w14:paraId="4509CF37" w14:textId="77777777" w:rsidR="008A776B" w:rsidRPr="00581402" w:rsidRDefault="008A776B" w:rsidP="008A776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5F5A55" w14:textId="77777777" w:rsidR="008A776B" w:rsidRPr="00581402" w:rsidRDefault="008A776B" w:rsidP="008A776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9193130" w14:textId="77777777" w:rsidR="008A776B" w:rsidRPr="00581402" w:rsidRDefault="008A776B" w:rsidP="008A776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80F51F" w14:textId="77777777" w:rsidR="008A776B" w:rsidRPr="00581402" w:rsidRDefault="008A776B" w:rsidP="008A776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C489BAD" w14:textId="77777777" w:rsidR="008A776B" w:rsidRPr="00581402" w:rsidRDefault="008A776B" w:rsidP="008A776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8890786" w14:textId="77777777" w:rsidR="008A776B" w:rsidRPr="00581402" w:rsidRDefault="008A776B" w:rsidP="008A77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BF28B0D" w14:textId="77777777" w:rsidR="008A776B" w:rsidRPr="00581402" w:rsidRDefault="008A776B" w:rsidP="008A776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62CD56CD" w14:textId="77777777" w:rsidR="008A776B" w:rsidRPr="00581402" w:rsidRDefault="008A776B" w:rsidP="008A77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A87D195" w14:textId="77777777" w:rsidR="008A776B" w:rsidRPr="00581402" w:rsidRDefault="008A776B" w:rsidP="008A776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7803C89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9F33E8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F97007A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FA472C" w14:textId="77777777" w:rsidR="008A776B" w:rsidRPr="00581402" w:rsidRDefault="008A776B" w:rsidP="008A776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428950C1" w14:textId="77777777" w:rsidR="008A776B" w:rsidRPr="00581402" w:rsidRDefault="008A776B" w:rsidP="008A776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EBD9ED" w14:textId="77777777" w:rsidR="008A776B" w:rsidRPr="00581402" w:rsidRDefault="008A776B" w:rsidP="008A77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B141C74" w14:textId="77777777" w:rsidR="008A776B" w:rsidRPr="00581402" w:rsidRDefault="008A776B" w:rsidP="008A77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D9499A8" w14:textId="14D5D2AF" w:rsidR="008A776B" w:rsidRPr="00581402" w:rsidRDefault="008A776B" w:rsidP="008A776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334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VIDEOLARINGOSKOPSKE ŽLICE C – MAC NABAVA PO SISTEMU STARO ZA NOVO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8D7A443" w14:textId="77777777" w:rsidR="008A776B" w:rsidRPr="00581402" w:rsidRDefault="008A776B" w:rsidP="008A776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C57D32" w14:textId="77777777" w:rsidR="008A776B" w:rsidRPr="00581402" w:rsidRDefault="008A776B" w:rsidP="008A776B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A776B" w:rsidRPr="00581402" w14:paraId="21CF8216" w14:textId="77777777" w:rsidTr="003C7A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0E5B8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95A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A776B" w:rsidRPr="00581402" w14:paraId="13537D08" w14:textId="77777777" w:rsidTr="003C7A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4BF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8253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A156F17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4F04DD0" w14:textId="77777777" w:rsidR="008A776B" w:rsidRPr="00581402" w:rsidRDefault="008A776B" w:rsidP="008A776B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1E5D6FE" w14:textId="77777777" w:rsidR="008A776B" w:rsidRDefault="008A776B" w:rsidP="008A776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9758B1E" w14:textId="77777777" w:rsidR="008A776B" w:rsidRDefault="008A776B" w:rsidP="008A776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6D66C441" w14:textId="77777777" w:rsidR="008A776B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A83E0F6" w14:textId="77777777" w:rsidR="008A776B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A3327B5" w14:textId="77777777" w:rsidR="008A776B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A776B" w:rsidSect="008A776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27873049" w14:textId="77777777" w:rsidR="008A776B" w:rsidRDefault="008A776B" w:rsidP="008A776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854242F" w14:textId="77777777" w:rsidR="008A776B" w:rsidRPr="00581402" w:rsidRDefault="008A776B" w:rsidP="008A776B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1EFCD360" w14:textId="77777777" w:rsidR="008A776B" w:rsidRPr="00581402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6445DB78" w14:textId="77777777" w:rsidR="008A776B" w:rsidRPr="00581402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019F296" w14:textId="77777777" w:rsidR="008A776B" w:rsidRPr="00581402" w:rsidRDefault="008A776B" w:rsidP="008A776B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D454D83" w14:textId="2B8584D2" w:rsidR="008A776B" w:rsidRPr="008A776B" w:rsidRDefault="008A776B" w:rsidP="008A776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334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VIDEOLARINGOSKOPSKE ŽLICE  C MAC – nabava po sistemu staro za novo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8A776B" w:rsidRPr="00581402" w14:paraId="0DF066B3" w14:textId="77777777" w:rsidTr="003C7A8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B69B7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641F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506E1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5A4E7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107B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FB00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114F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C32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1F65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3C6B7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17EC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9079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A776B" w:rsidRPr="00581402" w14:paraId="7CEFD489" w14:textId="77777777" w:rsidTr="003C7A8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945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C448" w14:textId="24E30735" w:rsidR="008A776B" w:rsidRPr="00581402" w:rsidRDefault="008A776B" w:rsidP="008A77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Videolaringoskopska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žlicea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velikost 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5B51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9F92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A60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AD2A" w14:textId="24F0C389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14CC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6CFB9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B9831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A5B2D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C336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BDD2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653EB84A" w14:textId="77777777" w:rsidTr="003C7A8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47D3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52346" w14:textId="1CF5C4C2" w:rsidR="008A776B" w:rsidRPr="00581402" w:rsidRDefault="008A776B" w:rsidP="008A77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Videolaringoskopska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žlicea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velikost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7020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B3D2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45D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59E6" w14:textId="438A2294" w:rsidR="008A776B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96F6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B1D01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8DB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CD9C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7C2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55C8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38DDA599" w14:textId="77777777" w:rsidTr="003C7A8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2503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BC26C" w14:textId="16C57D23" w:rsidR="008A776B" w:rsidRPr="00581402" w:rsidRDefault="008A776B" w:rsidP="008A77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Videolaringoskopska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žlicea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velikost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E9D60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342D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AD6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9A24" w14:textId="255D705E" w:rsidR="008A776B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40BA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FDE7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7B0F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FEB6C2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EED1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A690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6A0BBB3F" w14:textId="77777777" w:rsidTr="003C7A8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61E3D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E068" w14:textId="63CC1178" w:rsidR="008A776B" w:rsidRDefault="008A776B" w:rsidP="008A776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Konekt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kabel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7ABE0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B61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A5F2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F0EF" w14:textId="0CAC8F82" w:rsidR="008A776B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C743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FEEC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9CAB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82C8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14A8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F5F66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23CA550B" w14:textId="77777777" w:rsidTr="003C7A8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99545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5A02818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F0B1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6154B1B7" w14:textId="77777777" w:rsidTr="003C7A8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D43FD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796153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852FE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A776B" w:rsidRPr="00581402" w14:paraId="20F81991" w14:textId="77777777" w:rsidTr="003C7A8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29259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4252424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861AD" w14:textId="77777777" w:rsidR="008A776B" w:rsidRPr="00581402" w:rsidRDefault="008A776B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B02493F" w14:textId="3C4532CC" w:rsidR="008A776B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1C0C922" w14:textId="77777777" w:rsidR="008A776B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BF0EF9F" w14:textId="77777777" w:rsidR="008A776B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D4D0864" w14:textId="77777777" w:rsidR="008A776B" w:rsidRPr="00581402" w:rsidRDefault="008A776B" w:rsidP="008A776B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F47B314" w14:textId="77777777" w:rsidR="008A776B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8A776B" w:rsidSect="008A776B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0CADDC70" w14:textId="77777777" w:rsidR="008A776B" w:rsidRPr="00581402" w:rsidRDefault="008A776B" w:rsidP="008A776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04EE63D2" w14:textId="77777777" w:rsidR="008A776B" w:rsidRPr="00581402" w:rsidRDefault="008A776B" w:rsidP="008A776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8782C6E" w14:textId="77777777" w:rsidR="008A776B" w:rsidRPr="00970D77" w:rsidRDefault="008A776B" w:rsidP="008A776B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454D5A31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4389E8A9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1CAF7396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11F21351" w14:textId="77777777" w:rsidR="008A776B" w:rsidRPr="00970D77" w:rsidRDefault="008A776B" w:rsidP="008A776B">
      <w:pPr>
        <w:jc w:val="both"/>
        <w:rPr>
          <w:rFonts w:ascii="Garamond" w:hAnsi="Garamond" w:cs="Arial"/>
          <w:b/>
        </w:rPr>
      </w:pPr>
    </w:p>
    <w:p w14:paraId="0EDBCB64" w14:textId="77777777" w:rsidR="008A776B" w:rsidRPr="00970D77" w:rsidRDefault="008A776B" w:rsidP="008A776B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21168150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776BA690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77E1CD9B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2C99B7B5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0297319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71313F79" w14:textId="77777777" w:rsidR="008A776B" w:rsidRPr="00970D77" w:rsidRDefault="008A776B" w:rsidP="008A776B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095D0A68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5164FE96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2A87B349" w14:textId="77777777" w:rsidR="008A776B" w:rsidRPr="00970D77" w:rsidRDefault="008A776B" w:rsidP="008A776B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A776B" w:rsidRPr="00970D77" w14:paraId="049D1E0F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B57D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7403835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FAC9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479A6F7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498A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A776B" w:rsidRPr="00970D77" w14:paraId="72F03550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E0B8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C052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DC95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8A776B" w:rsidRPr="00970D77" w14:paraId="6D65C5BD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4191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02C2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B753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8A776B" w:rsidRPr="00970D77" w14:paraId="13B79DA1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D4A6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E136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A6A9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626E31D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1CE376CD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5D5150D7" w14:textId="77777777" w:rsidR="008A776B" w:rsidRPr="00970D77" w:rsidRDefault="008A776B" w:rsidP="008A776B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A776B" w:rsidRPr="00970D77" w14:paraId="1F8CBF30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350E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ADB119C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5801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61FD908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EA5C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A776B" w:rsidRPr="00970D77" w14:paraId="03349547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6056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C386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9DF6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8A776B" w:rsidRPr="00970D77" w14:paraId="3E4AF6D5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6D08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9423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F775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CEC0D1D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66BFF32A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6CE08618" w14:textId="77777777" w:rsidR="008A776B" w:rsidRPr="00970D77" w:rsidRDefault="008A776B" w:rsidP="008A776B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A776B" w:rsidRPr="00970D77" w14:paraId="08117666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53FE0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69A4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A776B" w:rsidRPr="00970D77" w14:paraId="199C83DC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D4EA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CEC7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8A776B" w:rsidRPr="00970D77" w14:paraId="41C78AEE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410D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570E" w14:textId="77777777" w:rsidR="008A776B" w:rsidRPr="00970D77" w:rsidRDefault="008A776B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F2993F2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191D6955" w14:textId="77777777" w:rsidR="008A776B" w:rsidRPr="00970D77" w:rsidRDefault="008A776B" w:rsidP="008A776B">
      <w:pPr>
        <w:jc w:val="both"/>
        <w:rPr>
          <w:rFonts w:ascii="Garamond" w:hAnsi="Garamond" w:cs="Arial"/>
        </w:rPr>
      </w:pPr>
    </w:p>
    <w:p w14:paraId="185EA11F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157E16E" w14:textId="77777777" w:rsidR="008A776B" w:rsidRPr="00970D77" w:rsidRDefault="008A776B" w:rsidP="008A776B">
      <w:pPr>
        <w:ind w:left="360"/>
        <w:contextualSpacing/>
        <w:jc w:val="both"/>
        <w:rPr>
          <w:rFonts w:ascii="Garamond" w:hAnsi="Garamond" w:cs="Arial"/>
        </w:rPr>
      </w:pPr>
    </w:p>
    <w:p w14:paraId="236FF129" w14:textId="77777777" w:rsidR="008A776B" w:rsidRPr="00970D77" w:rsidRDefault="008A776B" w:rsidP="008A776B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8836E37" w14:textId="77777777" w:rsidR="008A776B" w:rsidRPr="00970D77" w:rsidRDefault="008A776B" w:rsidP="008A776B">
      <w:pPr>
        <w:spacing w:line="360" w:lineRule="auto"/>
        <w:jc w:val="both"/>
        <w:rPr>
          <w:rFonts w:ascii="Garamond" w:hAnsi="Garamond" w:cs="Arial"/>
        </w:rPr>
      </w:pPr>
    </w:p>
    <w:p w14:paraId="0527FB6E" w14:textId="77777777" w:rsidR="008A776B" w:rsidRPr="00970D77" w:rsidRDefault="008A776B" w:rsidP="008A776B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69E552B5" w14:textId="77777777" w:rsidR="008A776B" w:rsidRPr="00970D77" w:rsidRDefault="008A776B" w:rsidP="008A776B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1DA2E49A" w14:textId="77777777" w:rsidR="008A776B" w:rsidRPr="00970D77" w:rsidRDefault="008A776B" w:rsidP="008A776B">
      <w:pPr>
        <w:rPr>
          <w:rFonts w:ascii="Garamond" w:hAnsi="Garamond" w:cs="Arial"/>
        </w:rPr>
      </w:pPr>
    </w:p>
    <w:p w14:paraId="0D28A6E3" w14:textId="77777777" w:rsidR="008A776B" w:rsidRPr="00970D77" w:rsidRDefault="008A776B" w:rsidP="008A776B">
      <w:pPr>
        <w:rPr>
          <w:rFonts w:ascii="Garamond" w:hAnsi="Garamond"/>
        </w:rPr>
      </w:pPr>
    </w:p>
    <w:p w14:paraId="6B971C1E" w14:textId="77777777" w:rsidR="008A776B" w:rsidRPr="00970D77" w:rsidRDefault="008A776B" w:rsidP="008A776B">
      <w:pPr>
        <w:rPr>
          <w:rFonts w:ascii="Garamond" w:hAnsi="Garamond"/>
        </w:rPr>
      </w:pPr>
    </w:p>
    <w:p w14:paraId="1F1E99F2" w14:textId="77777777" w:rsidR="008A776B" w:rsidRPr="00970D77" w:rsidRDefault="008A776B" w:rsidP="008A776B">
      <w:pPr>
        <w:rPr>
          <w:rFonts w:ascii="Garamond" w:hAnsi="Garamond"/>
        </w:rPr>
      </w:pPr>
    </w:p>
    <w:p w14:paraId="740493E1" w14:textId="77777777" w:rsidR="008A776B" w:rsidRPr="00970D77" w:rsidRDefault="008A776B" w:rsidP="008A776B">
      <w:pPr>
        <w:suppressAutoHyphens/>
        <w:autoSpaceDN w:val="0"/>
        <w:rPr>
          <w:rFonts w:ascii="Garamond" w:hAnsi="Garamond"/>
          <w:kern w:val="3"/>
        </w:rPr>
      </w:pPr>
    </w:p>
    <w:p w14:paraId="6EAA1D11" w14:textId="77777777" w:rsidR="008A776B" w:rsidRPr="00970D77" w:rsidRDefault="008A776B" w:rsidP="008A776B">
      <w:pPr>
        <w:suppressAutoHyphens/>
        <w:autoSpaceDN w:val="0"/>
        <w:rPr>
          <w:rFonts w:ascii="Garamond" w:hAnsi="Garamond"/>
          <w:kern w:val="3"/>
        </w:rPr>
      </w:pPr>
    </w:p>
    <w:p w14:paraId="0F29F89C" w14:textId="77777777" w:rsidR="008A776B" w:rsidRPr="00970D77" w:rsidRDefault="008A776B" w:rsidP="008A776B">
      <w:pPr>
        <w:suppressAutoHyphens/>
        <w:autoSpaceDN w:val="0"/>
        <w:rPr>
          <w:rFonts w:ascii="Garamond" w:hAnsi="Garamond"/>
          <w:kern w:val="3"/>
        </w:rPr>
      </w:pPr>
    </w:p>
    <w:p w14:paraId="58332DA5" w14:textId="77777777" w:rsidR="008A776B" w:rsidRPr="00970D77" w:rsidRDefault="008A776B" w:rsidP="008A776B">
      <w:pPr>
        <w:suppressAutoHyphens/>
        <w:autoSpaceDN w:val="0"/>
        <w:rPr>
          <w:rFonts w:ascii="Garamond" w:hAnsi="Garamond"/>
          <w:kern w:val="3"/>
        </w:rPr>
      </w:pPr>
    </w:p>
    <w:p w14:paraId="3E6AFCE4" w14:textId="77777777" w:rsidR="008A776B" w:rsidRPr="00970D77" w:rsidRDefault="008A776B" w:rsidP="008A776B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29748A86" w14:textId="77777777" w:rsidR="008A776B" w:rsidRPr="00970D77" w:rsidRDefault="008A776B" w:rsidP="008A776B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76F30C65" w14:textId="77777777" w:rsidR="008A776B" w:rsidRPr="00970D77" w:rsidRDefault="008A776B" w:rsidP="008A776B">
      <w:pPr>
        <w:rPr>
          <w:rFonts w:ascii="Garamond" w:hAnsi="Garamond"/>
        </w:rPr>
      </w:pPr>
    </w:p>
    <w:p w14:paraId="652F7719" w14:textId="77777777" w:rsidR="008A776B" w:rsidRPr="00970D77" w:rsidRDefault="008A776B" w:rsidP="008A776B">
      <w:pPr>
        <w:rPr>
          <w:rFonts w:ascii="Garamond" w:hAnsi="Garamond"/>
        </w:rPr>
      </w:pPr>
    </w:p>
    <w:p w14:paraId="68F8F663" w14:textId="77777777" w:rsidR="008A776B" w:rsidRPr="00970D77" w:rsidRDefault="008A776B" w:rsidP="008A776B">
      <w:pPr>
        <w:rPr>
          <w:rFonts w:ascii="Garamond" w:hAnsi="Garamond"/>
        </w:rPr>
      </w:pPr>
    </w:p>
    <w:p w14:paraId="32111AEB" w14:textId="77777777" w:rsidR="008A776B" w:rsidRPr="00EC449B" w:rsidRDefault="008A776B" w:rsidP="008A776B">
      <w:pPr>
        <w:rPr>
          <w:rFonts w:ascii="Garamond" w:hAnsi="Garamond"/>
        </w:rPr>
      </w:pPr>
    </w:p>
    <w:p w14:paraId="554272E0" w14:textId="77777777" w:rsidR="008A776B" w:rsidRPr="00581402" w:rsidRDefault="008A776B" w:rsidP="008A776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13DDC7B" w14:textId="77777777" w:rsidR="008A776B" w:rsidRPr="00581402" w:rsidRDefault="008A776B" w:rsidP="008A776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D40441B" w14:textId="77777777" w:rsidR="008A776B" w:rsidRPr="00581402" w:rsidRDefault="008A776B" w:rsidP="008A776B"/>
    <w:p w14:paraId="5581AF87" w14:textId="77777777" w:rsidR="008A776B" w:rsidRDefault="008A776B" w:rsidP="008A776B"/>
    <w:p w14:paraId="6B37A149" w14:textId="77777777" w:rsidR="008A776B" w:rsidRDefault="008A776B" w:rsidP="008A776B"/>
    <w:p w14:paraId="50336627" w14:textId="77777777" w:rsidR="008A776B" w:rsidRDefault="008A776B" w:rsidP="008A776B"/>
    <w:p w14:paraId="5EE2D117" w14:textId="77777777" w:rsidR="008A776B" w:rsidRDefault="008A776B" w:rsidP="008A776B"/>
    <w:p w14:paraId="3E7C40EA" w14:textId="77777777" w:rsidR="008A776B" w:rsidRDefault="008A776B" w:rsidP="008A776B"/>
    <w:p w14:paraId="3FD31784" w14:textId="77777777" w:rsidR="008A776B" w:rsidRDefault="008A776B" w:rsidP="008A776B"/>
    <w:p w14:paraId="17A92651" w14:textId="77777777" w:rsidR="003009E7" w:rsidRDefault="003009E7"/>
    <w:sectPr w:rsidR="003009E7" w:rsidSect="008A776B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B35D" w14:textId="77777777" w:rsidR="008A776B" w:rsidRDefault="008A776B">
    <w:pPr>
      <w:pStyle w:val="Noga"/>
      <w:jc w:val="center"/>
    </w:pPr>
  </w:p>
  <w:p w14:paraId="4EC80273" w14:textId="77777777" w:rsidR="008A776B" w:rsidRDefault="008A776B">
    <w:pPr>
      <w:pStyle w:val="Noga"/>
      <w:jc w:val="center"/>
    </w:pPr>
  </w:p>
  <w:p w14:paraId="6A12E5CB" w14:textId="77777777" w:rsidR="008A776B" w:rsidRDefault="008A776B">
    <w:pPr>
      <w:pStyle w:val="Noga"/>
      <w:jc w:val="center"/>
    </w:pPr>
  </w:p>
  <w:p w14:paraId="72068BC9" w14:textId="77777777" w:rsidR="008A776B" w:rsidRDefault="008A776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575C7" w14:textId="77777777" w:rsidR="008A776B" w:rsidRDefault="008A776B">
    <w:pPr>
      <w:pStyle w:val="Noga"/>
      <w:jc w:val="center"/>
      <w:rPr>
        <w:rFonts w:ascii="Arial" w:hAnsi="Arial"/>
        <w:sz w:val="16"/>
      </w:rPr>
    </w:pPr>
  </w:p>
  <w:p w14:paraId="07F445CA" w14:textId="77777777" w:rsidR="008A776B" w:rsidRDefault="008A776B">
    <w:pPr>
      <w:pStyle w:val="Noga"/>
      <w:jc w:val="center"/>
      <w:rPr>
        <w:rFonts w:ascii="Arial" w:hAnsi="Arial"/>
        <w:sz w:val="16"/>
      </w:rPr>
    </w:pPr>
  </w:p>
  <w:p w14:paraId="412606DD" w14:textId="77777777" w:rsidR="008A776B" w:rsidRDefault="008A776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C587" w14:textId="77777777" w:rsidR="008A776B" w:rsidRDefault="008A776B">
    <w:pPr>
      <w:pStyle w:val="Noga"/>
      <w:jc w:val="center"/>
      <w:rPr>
        <w:rFonts w:ascii="Arial" w:hAnsi="Arial"/>
        <w:sz w:val="16"/>
      </w:rPr>
    </w:pPr>
  </w:p>
  <w:p w14:paraId="237E8BCF" w14:textId="77777777" w:rsidR="008A776B" w:rsidRDefault="008A776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6B"/>
    <w:rsid w:val="001F264A"/>
    <w:rsid w:val="003009E7"/>
    <w:rsid w:val="008A776B"/>
    <w:rsid w:val="00AB140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36CF"/>
  <w15:chartTrackingRefBased/>
  <w15:docId w15:val="{E426BC7F-1EE1-4B2E-A326-7B10D5D7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776B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A7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A7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A7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A7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A7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A7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A7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A7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A7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A7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A7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A7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A776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A776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A77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A776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A77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A77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A7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A7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A7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A7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A7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A776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A776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A776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A7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A776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A776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A7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A776B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A7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A776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863</Words>
  <Characters>4923</Characters>
  <Application>Microsoft Office Word</Application>
  <DocSecurity>0</DocSecurity>
  <Lines>41</Lines>
  <Paragraphs>11</Paragraphs>
  <ScaleCrop>false</ScaleCrop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2026-01-23T13:17:00Z</dcterms:created>
  <dcterms:modified xsi:type="dcterms:W3CDTF">2026-01-23T13:27:00Z</dcterms:modified>
</cp:coreProperties>
</file>